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9B00" w14:textId="77777777" w:rsidR="00E00EA2" w:rsidRPr="005546A5" w:rsidRDefault="009E62AA">
      <w:pPr>
        <w:rPr>
          <w:sz w:val="24"/>
          <w:szCs w:val="28"/>
        </w:rPr>
      </w:pPr>
      <w:r w:rsidRPr="005546A5">
        <w:rPr>
          <w:rFonts w:hint="eastAsia"/>
          <w:sz w:val="24"/>
          <w:szCs w:val="28"/>
        </w:rPr>
        <w:t>（別紙）</w:t>
      </w:r>
    </w:p>
    <w:p w14:paraId="1BF00A32" w14:textId="2A44FEAE" w:rsidR="00C86423" w:rsidRPr="005546A5" w:rsidRDefault="009E62AA" w:rsidP="009E62AA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5546A5"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C23A7A">
        <w:rPr>
          <w:rFonts w:ascii="ＭＳ ゴシック" w:eastAsia="ＭＳ ゴシック" w:hAnsi="ＭＳ ゴシック" w:hint="eastAsia"/>
          <w:sz w:val="32"/>
          <w:szCs w:val="28"/>
        </w:rPr>
        <w:t>７</w:t>
      </w:r>
      <w:r w:rsidRPr="005546A5">
        <w:rPr>
          <w:rFonts w:ascii="ＭＳ ゴシック" w:eastAsia="ＭＳ ゴシック" w:hAnsi="ＭＳ ゴシック" w:hint="eastAsia"/>
          <w:sz w:val="32"/>
          <w:szCs w:val="28"/>
        </w:rPr>
        <w:t>年度　聴覚障がい児童生徒支援</w:t>
      </w:r>
      <w:r w:rsidR="001A3529" w:rsidRPr="005546A5">
        <w:rPr>
          <w:rFonts w:ascii="ＭＳ ゴシック" w:eastAsia="ＭＳ ゴシック" w:hAnsi="ＭＳ ゴシック" w:hint="eastAsia"/>
          <w:sz w:val="32"/>
          <w:szCs w:val="28"/>
        </w:rPr>
        <w:t>充実</w:t>
      </w:r>
      <w:r w:rsidRPr="005546A5">
        <w:rPr>
          <w:rFonts w:ascii="ＭＳ ゴシック" w:eastAsia="ＭＳ ゴシック" w:hAnsi="ＭＳ ゴシック" w:hint="eastAsia"/>
          <w:sz w:val="32"/>
          <w:szCs w:val="28"/>
        </w:rPr>
        <w:t>事業　参加申込書</w:t>
      </w:r>
    </w:p>
    <w:p w14:paraId="62C3E6AB" w14:textId="77777777" w:rsidR="00B32D3C" w:rsidRDefault="00CA6360" w:rsidP="00101264">
      <w:pPr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="ＭＳ 明朝" w:eastAsia="ＤＦＧ超極太明朝体" w:cs="ＤＦＧ超極太明朝体"/>
          <w:spacing w:val="4"/>
          <w:sz w:val="24"/>
          <w:szCs w:val="24"/>
        </w:rPr>
      </w:pPr>
      <w:r>
        <w:rPr>
          <w:rFonts w:ascii="ＭＳ 明朝" w:hAnsi="ＭＳ 明朝" w:cs="ＤＦＧ超極太明朝体" w:hint="eastAsia"/>
          <w:spacing w:val="4"/>
          <w:sz w:val="28"/>
          <w:szCs w:val="24"/>
        </w:rPr>
        <w:t>学校名</w:t>
      </w:r>
      <w:r w:rsidR="00101264" w:rsidRPr="00101264">
        <w:rPr>
          <w:rFonts w:ascii="ＭＳ 明朝" w:hAnsi="ＭＳ 明朝" w:cs="ＤＦＧ超極太明朝体" w:hint="eastAsia"/>
          <w:spacing w:val="4"/>
          <w:sz w:val="28"/>
          <w:szCs w:val="24"/>
        </w:rPr>
        <w:t>（　　　　　　　　　　）</w:t>
      </w:r>
    </w:p>
    <w:p w14:paraId="10752B68" w14:textId="77777777" w:rsidR="00E7603F" w:rsidRDefault="00E7603F" w:rsidP="00E7603F">
      <w:pPr>
        <w:suppressAutoHyphens/>
        <w:kinsoku w:val="0"/>
        <w:wordWrap w:val="0"/>
        <w:autoSpaceDE w:val="0"/>
        <w:autoSpaceDN w:val="0"/>
        <w:spacing w:line="240" w:lineRule="exact"/>
        <w:rPr>
          <w:rFonts w:asciiTheme="majorEastAsia" w:eastAsiaTheme="majorEastAsia" w:hAnsiTheme="majorEastAsia" w:cs="ＤＦＧ超極太明朝体"/>
          <w:spacing w:val="4"/>
          <w:sz w:val="28"/>
          <w:szCs w:val="24"/>
        </w:rPr>
      </w:pPr>
    </w:p>
    <w:p w14:paraId="7A0EDCDD" w14:textId="77777777" w:rsidR="00B32D3C" w:rsidRPr="00CB2717" w:rsidRDefault="00CB2717" w:rsidP="00E7603F">
      <w:pPr>
        <w:suppressAutoHyphens/>
        <w:kinsoku w:val="0"/>
        <w:wordWrap w:val="0"/>
        <w:autoSpaceDE w:val="0"/>
        <w:autoSpaceDN w:val="0"/>
        <w:spacing w:line="336" w:lineRule="atLeast"/>
        <w:rPr>
          <w:rFonts w:asciiTheme="minorEastAsia" w:eastAsiaTheme="minorEastAsia" w:hAnsiTheme="minorEastAsia" w:cs="ＤＦＧ超極太明朝体"/>
          <w:spacing w:val="4"/>
          <w:sz w:val="22"/>
          <w:szCs w:val="24"/>
        </w:rPr>
      </w:pPr>
      <w:r w:rsidRPr="00CB2717">
        <w:rPr>
          <w:rFonts w:asciiTheme="majorEastAsia" w:eastAsiaTheme="majorEastAsia" w:hAnsiTheme="majorEastAsia" w:cs="ＤＦＧ超極太明朝体" w:hint="eastAsia"/>
          <w:spacing w:val="4"/>
          <w:sz w:val="28"/>
          <w:szCs w:val="24"/>
        </w:rPr>
        <w:t>【教職員を対象とした研修会】</w:t>
      </w:r>
      <w:r>
        <w:rPr>
          <w:rFonts w:asciiTheme="majorEastAsia" w:eastAsiaTheme="majorEastAsia" w:hAnsiTheme="majorEastAsia" w:cs="ＤＦＧ超極太明朝体" w:hint="eastAsia"/>
          <w:spacing w:val="4"/>
          <w:sz w:val="28"/>
          <w:szCs w:val="24"/>
        </w:rPr>
        <w:t xml:space="preserve">　</w:t>
      </w:r>
      <w:r w:rsidR="00B32D3C" w:rsidRPr="00CB2717">
        <w:rPr>
          <w:rFonts w:asciiTheme="minorEastAsia" w:eastAsiaTheme="minorEastAsia" w:hAnsiTheme="minorEastAsia" w:cs="ＤＦＧ超極太明朝体" w:hint="eastAsia"/>
          <w:spacing w:val="4"/>
          <w:sz w:val="22"/>
          <w:szCs w:val="24"/>
        </w:rPr>
        <w:t>参加を希望する研修会に〇をつけて</w:t>
      </w:r>
      <w:r w:rsidR="005546A5" w:rsidRPr="00CB2717">
        <w:rPr>
          <w:rFonts w:asciiTheme="minorEastAsia" w:eastAsiaTheme="minorEastAsia" w:hAnsiTheme="minorEastAsia" w:cs="ＤＦＧ超極太明朝体" w:hint="eastAsia"/>
          <w:spacing w:val="4"/>
          <w:sz w:val="22"/>
          <w:szCs w:val="24"/>
        </w:rPr>
        <w:t>くだ</w:t>
      </w:r>
      <w:r w:rsidR="00B32D3C" w:rsidRPr="00CB2717">
        <w:rPr>
          <w:rFonts w:asciiTheme="minorEastAsia" w:eastAsiaTheme="minorEastAsia" w:hAnsiTheme="minorEastAsia" w:cs="ＤＦＧ超極太明朝体" w:hint="eastAsia"/>
          <w:spacing w:val="4"/>
          <w:sz w:val="22"/>
          <w:szCs w:val="24"/>
        </w:rPr>
        <w:t>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6"/>
        <w:gridCol w:w="4394"/>
        <w:gridCol w:w="1417"/>
      </w:tblGrid>
      <w:tr w:rsidR="00B42FF0" w14:paraId="6F39CDD2" w14:textId="77777777" w:rsidTr="00C23A7A">
        <w:trPr>
          <w:trHeight w:val="441"/>
        </w:trPr>
        <w:tc>
          <w:tcPr>
            <w:tcW w:w="992" w:type="dxa"/>
            <w:tcMar>
              <w:top w:w="85" w:type="dxa"/>
              <w:bottom w:w="85" w:type="dxa"/>
            </w:tcMar>
            <w:vAlign w:val="center"/>
          </w:tcPr>
          <w:p w14:paraId="273C114F" w14:textId="77777777" w:rsidR="00B42FF0" w:rsidRDefault="00B42FF0" w:rsidP="00E7603F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Mar>
              <w:top w:w="85" w:type="dxa"/>
              <w:bottom w:w="85" w:type="dxa"/>
            </w:tcMar>
            <w:vAlign w:val="center"/>
          </w:tcPr>
          <w:p w14:paraId="4670C377" w14:textId="77777777" w:rsidR="00B42FF0" w:rsidRDefault="00B42FF0" w:rsidP="00E7603F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4394" w:type="dxa"/>
            <w:tcMar>
              <w:top w:w="85" w:type="dxa"/>
              <w:bottom w:w="85" w:type="dxa"/>
            </w:tcMar>
            <w:vAlign w:val="center"/>
          </w:tcPr>
          <w:p w14:paraId="6F0775CF" w14:textId="77777777" w:rsidR="00B42FF0" w:rsidRDefault="00B42FF0" w:rsidP="00E7603F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研修内容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  <w:vAlign w:val="center"/>
          </w:tcPr>
          <w:p w14:paraId="0C3F6E47" w14:textId="77777777" w:rsidR="00B42FF0" w:rsidRDefault="00B42FF0" w:rsidP="00E7603F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参加希望</w:t>
            </w:r>
          </w:p>
          <w:p w14:paraId="787658CE" w14:textId="77777777" w:rsidR="00B42FF0" w:rsidRPr="00B42FF0" w:rsidRDefault="00B42FF0" w:rsidP="00E7603F">
            <w:pPr>
              <w:adjustRightInd/>
              <w:spacing w:line="360" w:lineRule="exact"/>
              <w:jc w:val="center"/>
              <w:rPr>
                <w:w w:val="80"/>
                <w:sz w:val="22"/>
                <w:szCs w:val="22"/>
              </w:rPr>
            </w:pPr>
            <w:r w:rsidRPr="00C23A7A">
              <w:rPr>
                <w:rFonts w:hint="eastAsia"/>
                <w:w w:val="80"/>
              </w:rPr>
              <w:t>（○をつけて）</w:t>
            </w:r>
          </w:p>
        </w:tc>
      </w:tr>
      <w:tr w:rsidR="00C23A7A" w14:paraId="6DC7C8BB" w14:textId="77777777" w:rsidTr="00C23A7A">
        <w:trPr>
          <w:trHeight w:val="560"/>
        </w:trPr>
        <w:tc>
          <w:tcPr>
            <w:tcW w:w="992" w:type="dxa"/>
            <w:tcMar>
              <w:top w:w="85" w:type="dxa"/>
              <w:bottom w:w="85" w:type="dxa"/>
            </w:tcMar>
            <w:vAlign w:val="center"/>
          </w:tcPr>
          <w:p w14:paraId="1799DC37" w14:textId="77777777" w:rsidR="00C23A7A" w:rsidRDefault="00C23A7A" w:rsidP="00C23A7A">
            <w:pPr>
              <w:adjustRightInd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第１回</w:t>
            </w:r>
          </w:p>
        </w:tc>
        <w:tc>
          <w:tcPr>
            <w:tcW w:w="2836" w:type="dxa"/>
            <w:tcMar>
              <w:top w:w="85" w:type="dxa"/>
              <w:bottom w:w="85" w:type="dxa"/>
            </w:tcMar>
            <w:vAlign w:val="center"/>
          </w:tcPr>
          <w:p w14:paraId="24F943D1" w14:textId="77777777" w:rsidR="00C23A7A" w:rsidRDefault="00C23A7A" w:rsidP="00C23A7A">
            <w:pPr>
              <w:adjustRightInd/>
              <w:spacing w:line="320" w:lineRule="exact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DC1ED2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２８</w:t>
            </w:r>
            <w:r w:rsidRPr="00DC1ED2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DC1ED2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09AB6133" w14:textId="77777777" w:rsidR="00C23A7A" w:rsidRDefault="00C23A7A" w:rsidP="00C23A7A">
            <w:pPr>
              <w:adjustRightInd/>
              <w:spacing w:line="320" w:lineRule="exact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9：00～11:00</w:t>
            </w:r>
          </w:p>
          <w:p w14:paraId="4950D35E" w14:textId="0EBCA4D1" w:rsidR="00C23A7A" w:rsidRDefault="00C23A7A" w:rsidP="00C23A7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恵那総合庁舎　南棟</w:t>
            </w:r>
          </w:p>
        </w:tc>
        <w:tc>
          <w:tcPr>
            <w:tcW w:w="4394" w:type="dxa"/>
            <w:tcMar>
              <w:top w:w="85" w:type="dxa"/>
              <w:bottom w:w="85" w:type="dxa"/>
            </w:tcMar>
            <w:vAlign w:val="center"/>
          </w:tcPr>
          <w:p w14:paraId="760B9DBF" w14:textId="77777777" w:rsidR="00C23A7A" w:rsidRPr="00DC1ED2" w:rsidRDefault="00C23A7A" w:rsidP="00C23A7A">
            <w:pPr>
              <w:adjustRightInd/>
              <w:spacing w:line="320" w:lineRule="exact"/>
              <w:contextualSpacing/>
              <w:mirrorIndents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C1ED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１　講話「聴覚障がいとその支援」</w:t>
            </w:r>
          </w:p>
          <w:p w14:paraId="36AF8E97" w14:textId="77777777" w:rsidR="00C23A7A" w:rsidRPr="00DC1ED2" w:rsidRDefault="00C23A7A" w:rsidP="00C23A7A">
            <w:pPr>
              <w:adjustRightInd/>
              <w:spacing w:line="320" w:lineRule="exact"/>
              <w:contextualSpacing/>
              <w:mirrorIndents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C1ED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・聴覚障がいとは</w:t>
            </w:r>
          </w:p>
          <w:p w14:paraId="07FE0768" w14:textId="77777777" w:rsidR="00C23A7A" w:rsidRPr="00DC1ED2" w:rsidRDefault="00C23A7A" w:rsidP="00C23A7A">
            <w:pPr>
              <w:adjustRightInd/>
              <w:spacing w:line="320" w:lineRule="exact"/>
              <w:contextualSpacing/>
              <w:mirrorIndents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C1ED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・聴覚障がいに対する支援</w:t>
            </w:r>
          </w:p>
          <w:p w14:paraId="1B0BAC98" w14:textId="376EDE60" w:rsidR="00C23A7A" w:rsidRDefault="00C23A7A" w:rsidP="00C23A7A">
            <w:pPr>
              <w:adjustRightInd/>
              <w:spacing w:line="360" w:lineRule="exact"/>
              <w:ind w:left="666" w:hangingChars="300" w:hanging="666"/>
              <w:rPr>
                <w:sz w:val="22"/>
                <w:szCs w:val="22"/>
              </w:rPr>
            </w:pPr>
            <w:r w:rsidRPr="00DC1ED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２　情報交流会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  <w:vAlign w:val="center"/>
          </w:tcPr>
          <w:p w14:paraId="29E91498" w14:textId="77777777" w:rsidR="00C23A7A" w:rsidRDefault="00C23A7A" w:rsidP="00C23A7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C23A7A" w14:paraId="05E0ADCD" w14:textId="77777777" w:rsidTr="00C23A7A">
        <w:trPr>
          <w:trHeight w:val="560"/>
        </w:trPr>
        <w:tc>
          <w:tcPr>
            <w:tcW w:w="992" w:type="dxa"/>
            <w:tcMar>
              <w:top w:w="85" w:type="dxa"/>
              <w:bottom w:w="85" w:type="dxa"/>
            </w:tcMar>
            <w:vAlign w:val="center"/>
          </w:tcPr>
          <w:p w14:paraId="246CB302" w14:textId="77777777" w:rsidR="00C23A7A" w:rsidRDefault="00C23A7A" w:rsidP="00C23A7A">
            <w:pPr>
              <w:adjustRightInd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第２回</w:t>
            </w:r>
          </w:p>
        </w:tc>
        <w:tc>
          <w:tcPr>
            <w:tcW w:w="2836" w:type="dxa"/>
            <w:tcMar>
              <w:top w:w="85" w:type="dxa"/>
              <w:bottom w:w="85" w:type="dxa"/>
            </w:tcMar>
            <w:vAlign w:val="center"/>
          </w:tcPr>
          <w:p w14:paraId="3355C831" w14:textId="77777777" w:rsidR="00C23A7A" w:rsidRPr="00DC1ED2" w:rsidRDefault="00C23A7A" w:rsidP="00C23A7A">
            <w:pPr>
              <w:adjustRightInd/>
              <w:spacing w:line="320" w:lineRule="exact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</w:t>
            </w:r>
            <w:r w:rsidRPr="00DC1ED2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２７</w:t>
            </w:r>
            <w:r w:rsidRPr="00DC1ED2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hAnsi="ＭＳ 明朝" w:hint="eastAsia"/>
                <w:sz w:val="22"/>
                <w:szCs w:val="22"/>
              </w:rPr>
              <w:t>木</w:t>
            </w:r>
            <w:r w:rsidRPr="00DC1E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7CEDC5EE" w14:textId="77777777" w:rsidR="00C23A7A" w:rsidRDefault="00C23A7A" w:rsidP="00C23A7A">
            <w:pPr>
              <w:adjustRightInd/>
              <w:spacing w:line="320" w:lineRule="exact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15:00～16:30</w:t>
            </w:r>
          </w:p>
          <w:p w14:paraId="48CF3C43" w14:textId="77777777" w:rsidR="00C23A7A" w:rsidRDefault="00C23A7A" w:rsidP="00C23A7A">
            <w:pPr>
              <w:adjustRightInd/>
              <w:spacing w:line="320" w:lineRule="exact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恵那総合庁舎　５階</w:t>
            </w:r>
          </w:p>
          <w:p w14:paraId="7591579C" w14:textId="5147B978" w:rsidR="00C23A7A" w:rsidRDefault="00C23A7A" w:rsidP="00C23A7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５Ａ会議室</w:t>
            </w:r>
          </w:p>
        </w:tc>
        <w:tc>
          <w:tcPr>
            <w:tcW w:w="4394" w:type="dxa"/>
            <w:tcMar>
              <w:top w:w="85" w:type="dxa"/>
              <w:bottom w:w="85" w:type="dxa"/>
            </w:tcMar>
            <w:vAlign w:val="center"/>
          </w:tcPr>
          <w:p w14:paraId="6B0FCDF7" w14:textId="77777777" w:rsidR="00C23A7A" w:rsidRDefault="00C23A7A" w:rsidP="00C23A7A">
            <w:pPr>
              <w:adjustRightInd/>
              <w:spacing w:line="320" w:lineRule="exact"/>
              <w:contextualSpacing/>
              <w:mirrorIndents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A93F3E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１　講話</w:t>
            </w:r>
            <w:r w:rsidRPr="00835CA0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「知って欲しい　きこえに関わ</w:t>
            </w:r>
          </w:p>
          <w:p w14:paraId="47A31659" w14:textId="42239B76" w:rsidR="00C23A7A" w:rsidRPr="00835CA0" w:rsidRDefault="00C23A7A" w:rsidP="00C23A7A">
            <w:pPr>
              <w:adjustRightInd/>
              <w:spacing w:line="320" w:lineRule="exact"/>
              <w:ind w:firstLineChars="400" w:firstLine="888"/>
              <w:contextualSpacing/>
              <w:mirrorIndents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835CA0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ること」</w:t>
            </w:r>
          </w:p>
          <w:p w14:paraId="651875A4" w14:textId="226E3B70" w:rsidR="00C23A7A" w:rsidRPr="00C23A7A" w:rsidRDefault="00C23A7A" w:rsidP="00C23A7A">
            <w:pPr>
              <w:adjustRightInd/>
              <w:spacing w:line="320" w:lineRule="exact"/>
              <w:ind w:leftChars="50" w:left="510" w:hangingChars="200" w:hanging="404"/>
              <w:contextualSpacing/>
              <w:mirrorIndents/>
              <w:rPr>
                <w:rFonts w:ascii="ＭＳ 明朝" w:hAnsi="ＭＳ 明朝" w:cs="Times New Roman"/>
                <w:color w:val="000000" w:themeColor="text1"/>
                <w:sz w:val="20"/>
                <w:szCs w:val="22"/>
              </w:rPr>
            </w:pPr>
            <w:r w:rsidRPr="00835CA0">
              <w:rPr>
                <w:rFonts w:ascii="ＭＳ 明朝" w:hAnsi="ＭＳ 明朝" w:cs="Times New Roman" w:hint="eastAsia"/>
                <w:color w:val="000000" w:themeColor="text1"/>
                <w:sz w:val="20"/>
                <w:szCs w:val="22"/>
              </w:rPr>
              <w:t>※岐阜県難聴児支援センター</w:t>
            </w:r>
            <w:r>
              <w:rPr>
                <w:rFonts w:ascii="ＭＳ 明朝" w:hAnsi="ＭＳ 明朝" w:cs="Times New Roman" w:hint="eastAsia"/>
                <w:color w:val="000000" w:themeColor="text1"/>
                <w:sz w:val="20"/>
                <w:szCs w:val="22"/>
              </w:rPr>
              <w:t xml:space="preserve"> </w:t>
            </w:r>
            <w:r w:rsidRPr="00835CA0">
              <w:rPr>
                <w:rFonts w:ascii="ＭＳ 明朝" w:hAnsi="ＭＳ 明朝" w:cs="Times New Roman" w:hint="eastAsia"/>
                <w:color w:val="000000" w:themeColor="text1"/>
                <w:sz w:val="20"/>
                <w:szCs w:val="22"/>
              </w:rPr>
              <w:t>アドバイザー</w:t>
            </w:r>
            <w:r>
              <w:rPr>
                <w:rFonts w:ascii="ＭＳ 明朝" w:hAnsi="ＭＳ 明朝" w:cs="Times New Roman" w:hint="eastAsia"/>
                <w:color w:val="000000" w:themeColor="text1"/>
                <w:sz w:val="20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color w:val="auto"/>
                <w:sz w:val="20"/>
                <w:szCs w:val="22"/>
              </w:rPr>
              <w:t>言語聴覚士　森林　隆介先生から</w:t>
            </w:r>
          </w:p>
          <w:p w14:paraId="7665F801" w14:textId="77777777" w:rsidR="00C23A7A" w:rsidRPr="00A93F3E" w:rsidRDefault="00C23A7A" w:rsidP="00C23A7A">
            <w:pPr>
              <w:adjustRightInd/>
              <w:spacing w:line="320" w:lineRule="exact"/>
              <w:ind w:leftChars="100" w:left="212" w:firstLineChars="100" w:firstLine="202"/>
              <w:contextualSpacing/>
              <w:mirrorIndents/>
              <w:rPr>
                <w:rFonts w:ascii="ＭＳ 明朝" w:hAnsi="ＭＳ 明朝" w:cs="Times New Roman"/>
                <w:color w:val="auto"/>
                <w:sz w:val="20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sz w:val="20"/>
                <w:szCs w:val="22"/>
              </w:rPr>
              <w:t>具体的な支援についてお話をしていただく予定です。</w:t>
            </w:r>
          </w:p>
          <w:p w14:paraId="6328B041" w14:textId="40E83FFD" w:rsidR="00C23A7A" w:rsidRPr="00BC70DE" w:rsidRDefault="00C23A7A" w:rsidP="00C23A7A">
            <w:pPr>
              <w:adjustRightInd/>
              <w:spacing w:line="360" w:lineRule="exact"/>
              <w:ind w:left="666" w:hangingChars="300" w:hanging="666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A93F3E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２　情報交流会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  <w:vAlign w:val="center"/>
          </w:tcPr>
          <w:p w14:paraId="2AFEA3DA" w14:textId="77777777" w:rsidR="00C23A7A" w:rsidRDefault="00C23A7A" w:rsidP="00C23A7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  <w:tr w:rsidR="00C23A7A" w14:paraId="30C50F70" w14:textId="77777777" w:rsidTr="00C23A7A">
        <w:trPr>
          <w:trHeight w:val="560"/>
        </w:trPr>
        <w:tc>
          <w:tcPr>
            <w:tcW w:w="992" w:type="dxa"/>
            <w:tcMar>
              <w:top w:w="85" w:type="dxa"/>
              <w:bottom w:w="85" w:type="dxa"/>
            </w:tcMar>
            <w:vAlign w:val="center"/>
          </w:tcPr>
          <w:p w14:paraId="17784F84" w14:textId="77777777" w:rsidR="00C23A7A" w:rsidRDefault="00C23A7A" w:rsidP="00C23A7A">
            <w:pPr>
              <w:adjustRightInd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第３回</w:t>
            </w:r>
          </w:p>
        </w:tc>
        <w:tc>
          <w:tcPr>
            <w:tcW w:w="2836" w:type="dxa"/>
            <w:tcMar>
              <w:top w:w="85" w:type="dxa"/>
              <w:bottom w:w="85" w:type="dxa"/>
            </w:tcMar>
            <w:vAlign w:val="center"/>
          </w:tcPr>
          <w:p w14:paraId="28EBB00B" w14:textId="77777777" w:rsidR="00C23A7A" w:rsidRPr="00DC1ED2" w:rsidRDefault="00C23A7A" w:rsidP="00C23A7A">
            <w:pPr>
              <w:adjustRightInd/>
              <w:spacing w:line="320" w:lineRule="exact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1ED2">
              <w:rPr>
                <w:rFonts w:ascii="ＭＳ 明朝" w:hAnsi="ＭＳ 明朝" w:hint="eastAsia"/>
                <w:sz w:val="22"/>
                <w:szCs w:val="22"/>
              </w:rPr>
              <w:t>２月</w:t>
            </w: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DC1ED2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Pr="00DC1E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74CD5562" w14:textId="77777777" w:rsidR="00C23A7A" w:rsidRDefault="00C23A7A" w:rsidP="00C23A7A">
            <w:pPr>
              <w:adjustRightInd/>
              <w:spacing w:line="320" w:lineRule="exact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15:00～16:30</w:t>
            </w:r>
          </w:p>
          <w:p w14:paraId="04518412" w14:textId="77777777" w:rsidR="00C23A7A" w:rsidRDefault="00C23A7A" w:rsidP="00C23A7A">
            <w:pPr>
              <w:adjustRightInd/>
              <w:spacing w:line="320" w:lineRule="exact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恵那総合庁舎　南棟</w:t>
            </w:r>
          </w:p>
          <w:p w14:paraId="4AB59916" w14:textId="69D8CD74" w:rsidR="00C23A7A" w:rsidRDefault="00C23A7A" w:rsidP="00C23A7A">
            <w:pPr>
              <w:adjustRightInd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Mar>
              <w:top w:w="85" w:type="dxa"/>
              <w:bottom w:w="85" w:type="dxa"/>
            </w:tcMar>
            <w:vAlign w:val="center"/>
          </w:tcPr>
          <w:p w14:paraId="46445691" w14:textId="77777777" w:rsidR="00C23A7A" w:rsidRPr="00DC1ED2" w:rsidRDefault="00C23A7A" w:rsidP="00C23A7A">
            <w:pPr>
              <w:adjustRightInd/>
              <w:spacing w:line="320" w:lineRule="exact"/>
              <w:contextualSpacing/>
              <w:mirrorIndents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C1ED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事例研究会</w:t>
            </w:r>
          </w:p>
          <w:p w14:paraId="46B9E313" w14:textId="77777777" w:rsidR="00C23A7A" w:rsidRPr="00DC1ED2" w:rsidRDefault="00C23A7A" w:rsidP="00C23A7A">
            <w:pPr>
              <w:adjustRightInd/>
              <w:spacing w:line="320" w:lineRule="exact"/>
              <w:contextualSpacing/>
              <w:mirrorIndents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C1ED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・管内小中学校実践者からの実践報告</w:t>
            </w:r>
          </w:p>
          <w:p w14:paraId="6449270B" w14:textId="77777777" w:rsidR="00C23A7A" w:rsidRPr="00DC1ED2" w:rsidRDefault="00C23A7A" w:rsidP="00C23A7A">
            <w:pPr>
              <w:adjustRightInd/>
              <w:spacing w:line="320" w:lineRule="exact"/>
              <w:contextualSpacing/>
              <w:mirrorIndents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DC1ED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・意見交流</w:t>
            </w:r>
          </w:p>
          <w:p w14:paraId="3762CB6E" w14:textId="656BB459" w:rsidR="00C23A7A" w:rsidRPr="00BC70DE" w:rsidRDefault="00C23A7A" w:rsidP="00C23A7A">
            <w:pPr>
              <w:adjustRightInd/>
              <w:spacing w:line="360" w:lineRule="exact"/>
              <w:ind w:left="666" w:hangingChars="300" w:hanging="666"/>
              <w:rPr>
                <w:rFonts w:ascii="ＭＳ 明朝" w:cs="Times New Roman"/>
                <w:color w:val="auto"/>
                <w:sz w:val="22"/>
                <w:szCs w:val="24"/>
              </w:rPr>
            </w:pPr>
            <w:r w:rsidRPr="00DC1ED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２　情報交流会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  <w:vAlign w:val="center"/>
          </w:tcPr>
          <w:p w14:paraId="6423140C" w14:textId="77777777" w:rsidR="00C23A7A" w:rsidRDefault="00C23A7A" w:rsidP="00C23A7A">
            <w:pPr>
              <w:adjustRightInd/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12EE17ED" w14:textId="77777777" w:rsidR="00101264" w:rsidRPr="00101264" w:rsidRDefault="00101264" w:rsidP="00101264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90"/>
        <w:jc w:val="right"/>
        <w:rPr>
          <w:rFonts w:ascii="ＭＳ 明朝" w:cs="ＤＦＧ超極太明朝体"/>
          <w:spacing w:val="4"/>
          <w:sz w:val="28"/>
          <w:szCs w:val="24"/>
        </w:rPr>
      </w:pPr>
      <w:r>
        <w:rPr>
          <w:rFonts w:ascii="ＭＳ 明朝" w:hAnsi="ＭＳ 明朝" w:cs="ＤＦＧ超極太明朝体" w:hint="eastAsia"/>
          <w:spacing w:val="4"/>
          <w:sz w:val="28"/>
          <w:szCs w:val="24"/>
        </w:rPr>
        <w:t>参加者：</w:t>
      </w:r>
      <w:r w:rsidRPr="00B32D3C">
        <w:rPr>
          <w:rFonts w:ascii="ＭＳ 明朝" w:hAnsi="ＭＳ 明朝" w:cs="ＤＦＧ超極太明朝体" w:hint="eastAsia"/>
          <w:spacing w:val="4"/>
          <w:sz w:val="28"/>
          <w:szCs w:val="24"/>
        </w:rPr>
        <w:t>職名</w:t>
      </w:r>
      <w:r>
        <w:rPr>
          <w:rFonts w:ascii="ＭＳ 明朝" w:hAnsi="ＭＳ 明朝" w:cs="ＤＦＧ超極太明朝体" w:hint="eastAsia"/>
          <w:spacing w:val="4"/>
          <w:sz w:val="28"/>
          <w:szCs w:val="24"/>
        </w:rPr>
        <w:t xml:space="preserve">（　</w:t>
      </w:r>
      <w:r w:rsidR="00CB2717">
        <w:rPr>
          <w:rFonts w:ascii="ＭＳ 明朝" w:hAnsi="ＭＳ 明朝" w:cs="ＤＦＧ超極太明朝体" w:hint="eastAsia"/>
          <w:spacing w:val="4"/>
          <w:sz w:val="28"/>
          <w:szCs w:val="24"/>
        </w:rPr>
        <w:t xml:space="preserve">　</w:t>
      </w:r>
      <w:r w:rsidR="005546A5">
        <w:rPr>
          <w:rFonts w:ascii="ＭＳ 明朝" w:hAnsi="ＭＳ 明朝" w:cs="ＤＦＧ超極太明朝体" w:hint="eastAsia"/>
          <w:spacing w:val="4"/>
          <w:sz w:val="28"/>
          <w:szCs w:val="24"/>
        </w:rPr>
        <w:t xml:space="preserve"> </w:t>
      </w:r>
      <w:r>
        <w:rPr>
          <w:rFonts w:ascii="ＭＳ 明朝" w:hAnsi="ＭＳ 明朝" w:cs="ＤＦＧ超極太明朝体" w:hint="eastAsia"/>
          <w:spacing w:val="4"/>
          <w:sz w:val="28"/>
          <w:szCs w:val="24"/>
        </w:rPr>
        <w:t xml:space="preserve">　　</w:t>
      </w:r>
      <w:r w:rsidRPr="00B32D3C">
        <w:rPr>
          <w:rFonts w:ascii="ＭＳ 明朝" w:hAnsi="ＭＳ 明朝" w:cs="ＤＦＧ超極太明朝体" w:hint="eastAsia"/>
          <w:spacing w:val="4"/>
          <w:sz w:val="28"/>
          <w:szCs w:val="24"/>
        </w:rPr>
        <w:t>）</w:t>
      </w:r>
      <w:r w:rsidRPr="00101264">
        <w:rPr>
          <w:rFonts w:ascii="ＭＳ 明朝" w:hAnsi="ＭＳ 明朝" w:cs="ＤＦＧ超極太明朝体" w:hint="eastAsia"/>
          <w:spacing w:val="4"/>
          <w:sz w:val="28"/>
          <w:szCs w:val="24"/>
        </w:rPr>
        <w:t xml:space="preserve">氏名（　</w:t>
      </w:r>
      <w:r>
        <w:rPr>
          <w:rFonts w:ascii="ＭＳ 明朝" w:hAnsi="ＭＳ 明朝" w:cs="ＤＦＧ超極太明朝体" w:hint="eastAsia"/>
          <w:spacing w:val="4"/>
          <w:sz w:val="28"/>
          <w:szCs w:val="24"/>
        </w:rPr>
        <w:t xml:space="preserve">　</w:t>
      </w:r>
      <w:r w:rsidRPr="00101264">
        <w:rPr>
          <w:rFonts w:ascii="ＭＳ 明朝" w:hAnsi="ＭＳ 明朝" w:cs="ＤＦＧ超極太明朝体" w:hint="eastAsia"/>
          <w:spacing w:val="4"/>
          <w:sz w:val="28"/>
          <w:szCs w:val="24"/>
        </w:rPr>
        <w:t xml:space="preserve">　　　</w:t>
      </w:r>
      <w:r>
        <w:rPr>
          <w:rFonts w:ascii="ＭＳ 明朝" w:hAnsi="ＭＳ 明朝" w:cs="ＤＦＧ超極太明朝体" w:hint="eastAsia"/>
          <w:spacing w:val="4"/>
          <w:sz w:val="28"/>
          <w:szCs w:val="24"/>
        </w:rPr>
        <w:t xml:space="preserve">　　　</w:t>
      </w:r>
      <w:r w:rsidRPr="00101264">
        <w:rPr>
          <w:rFonts w:ascii="ＭＳ 明朝" w:hAnsi="ＭＳ 明朝" w:cs="ＤＦＧ超極太明朝体" w:hint="eastAsia"/>
          <w:spacing w:val="4"/>
          <w:sz w:val="28"/>
          <w:szCs w:val="24"/>
        </w:rPr>
        <w:t xml:space="preserve">　）</w:t>
      </w:r>
    </w:p>
    <w:p w14:paraId="5318A993" w14:textId="77777777" w:rsidR="00101264" w:rsidRPr="00101264" w:rsidRDefault="00101264" w:rsidP="00E7603F">
      <w:pPr>
        <w:overflowPunct/>
        <w:autoSpaceDE w:val="0"/>
        <w:autoSpaceDN w:val="0"/>
        <w:ind w:left="846" w:hangingChars="300" w:hanging="846"/>
        <w:jc w:val="left"/>
        <w:textAlignment w:val="auto"/>
        <w:rPr>
          <w:sz w:val="28"/>
          <w:szCs w:val="24"/>
        </w:rPr>
      </w:pPr>
    </w:p>
    <w:p w14:paraId="742E5B5E" w14:textId="77777777" w:rsidR="001A71E2" w:rsidRDefault="001A71E2" w:rsidP="001A71E2">
      <w:pPr>
        <w:suppressAutoHyphens/>
        <w:kinsoku w:val="0"/>
        <w:wordWrap w:val="0"/>
        <w:autoSpaceDE w:val="0"/>
        <w:autoSpaceDN w:val="0"/>
        <w:spacing w:line="336" w:lineRule="atLeast"/>
        <w:rPr>
          <w:sz w:val="22"/>
          <w:szCs w:val="24"/>
        </w:rPr>
      </w:pPr>
    </w:p>
    <w:p w14:paraId="317425BA" w14:textId="77777777" w:rsidR="001A71E2" w:rsidRDefault="001A71E2" w:rsidP="001A71E2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22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785A55">
        <w:rPr>
          <w:rFonts w:hint="eastAsia"/>
          <w:sz w:val="22"/>
          <w:szCs w:val="24"/>
        </w:rPr>
        <w:t>研修会ごとの申</w:t>
      </w:r>
      <w:r w:rsidR="00E7603F">
        <w:rPr>
          <w:rFonts w:hint="eastAsia"/>
          <w:sz w:val="22"/>
          <w:szCs w:val="24"/>
        </w:rPr>
        <w:t>込みも、年間を通してまとめての申</w:t>
      </w:r>
      <w:r w:rsidR="00B32D3C" w:rsidRPr="00B32D3C">
        <w:rPr>
          <w:rFonts w:hint="eastAsia"/>
          <w:sz w:val="22"/>
          <w:szCs w:val="24"/>
        </w:rPr>
        <w:t>込みも可能です。</w:t>
      </w:r>
    </w:p>
    <w:p w14:paraId="4FD81EB8" w14:textId="77777777" w:rsidR="002C7E4B" w:rsidRPr="00B32D3C" w:rsidRDefault="001A71E2" w:rsidP="001A71E2">
      <w:pPr>
        <w:suppressAutoHyphens/>
        <w:kinsoku w:val="0"/>
        <w:wordWrap w:val="0"/>
        <w:autoSpaceDE w:val="0"/>
        <w:autoSpaceDN w:val="0"/>
        <w:spacing w:line="336" w:lineRule="atLeast"/>
        <w:ind w:leftChars="104" w:left="422" w:hangingChars="91" w:hanging="202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2C7E4B">
        <w:rPr>
          <w:rFonts w:hint="eastAsia"/>
          <w:sz w:val="22"/>
          <w:szCs w:val="24"/>
        </w:rPr>
        <w:t>会場準備の都合上、各研修日の</w:t>
      </w:r>
      <w:r w:rsidR="005804BB">
        <w:rPr>
          <w:rFonts w:hint="eastAsia"/>
          <w:sz w:val="22"/>
          <w:szCs w:val="24"/>
        </w:rPr>
        <w:t>１０日</w:t>
      </w:r>
      <w:r>
        <w:rPr>
          <w:rFonts w:hint="eastAsia"/>
          <w:sz w:val="22"/>
          <w:szCs w:val="24"/>
        </w:rPr>
        <w:t>前までに市教育委員会を通じて事前に申込みをお願いします。</w:t>
      </w:r>
    </w:p>
    <w:p w14:paraId="1C4BD760" w14:textId="77777777" w:rsidR="00B32D3C" w:rsidRDefault="001A71E2" w:rsidP="00C86423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22"/>
        <w:rPr>
          <w:sz w:val="22"/>
          <w:szCs w:val="24"/>
        </w:rPr>
      </w:pPr>
      <w:r>
        <w:rPr>
          <w:rFonts w:hint="eastAsia"/>
          <w:sz w:val="22"/>
          <w:szCs w:val="24"/>
        </w:rPr>
        <w:t>・研修に</w:t>
      </w:r>
      <w:r w:rsidR="007F7EAF">
        <w:rPr>
          <w:rFonts w:hint="eastAsia"/>
          <w:sz w:val="22"/>
          <w:szCs w:val="24"/>
        </w:rPr>
        <w:t>かかる</w:t>
      </w:r>
      <w:r>
        <w:rPr>
          <w:rFonts w:hint="eastAsia"/>
          <w:sz w:val="22"/>
          <w:szCs w:val="24"/>
        </w:rPr>
        <w:t>旅費は各校での負担をお願いします。</w:t>
      </w:r>
    </w:p>
    <w:p w14:paraId="24923805" w14:textId="77777777" w:rsidR="003E6001" w:rsidRPr="00B737EC" w:rsidRDefault="003E6001" w:rsidP="00E15172">
      <w:pPr>
        <w:overflowPunct/>
        <w:autoSpaceDE w:val="0"/>
        <w:autoSpaceDN w:val="0"/>
        <w:jc w:val="left"/>
        <w:textAlignment w:val="auto"/>
        <w:rPr>
          <w:sz w:val="22"/>
        </w:rPr>
      </w:pPr>
    </w:p>
    <w:sectPr w:rsidR="003E6001" w:rsidRPr="00B737EC" w:rsidSect="00E7603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0000" w14:textId="77777777" w:rsidR="00CD2E0D" w:rsidRDefault="00CD2E0D">
      <w:r>
        <w:separator/>
      </w:r>
    </w:p>
  </w:endnote>
  <w:endnote w:type="continuationSeparator" w:id="0">
    <w:p w14:paraId="269C1DF2" w14:textId="77777777" w:rsidR="00CD2E0D" w:rsidRDefault="00CD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超極太明朝体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EFDC" w14:textId="77777777" w:rsidR="00CD2E0D" w:rsidRDefault="00CD2E0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4C6467" w14:textId="77777777" w:rsidR="00CD2E0D" w:rsidRDefault="00CD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87"/>
    <w:multiLevelType w:val="hybridMultilevel"/>
    <w:tmpl w:val="6BAC2E4E"/>
    <w:lvl w:ilvl="0" w:tplc="F0C0B6A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39523E3E"/>
    <w:multiLevelType w:val="hybridMultilevel"/>
    <w:tmpl w:val="DE96C676"/>
    <w:lvl w:ilvl="0" w:tplc="8C82D94E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ＭＳ 明朝" w:hAnsi="Times New Roman" w:cs="ＭＳ 明朝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56679932">
    <w:abstractNumId w:val="0"/>
  </w:num>
  <w:num w:numId="2" w16cid:durableId="71161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30"/>
    <w:rsid w:val="00010BE2"/>
    <w:rsid w:val="000B4DC1"/>
    <w:rsid w:val="000C0ED8"/>
    <w:rsid w:val="000F1F25"/>
    <w:rsid w:val="00101264"/>
    <w:rsid w:val="001032C1"/>
    <w:rsid w:val="00145F19"/>
    <w:rsid w:val="00147B63"/>
    <w:rsid w:val="0016547C"/>
    <w:rsid w:val="00173581"/>
    <w:rsid w:val="00187C9A"/>
    <w:rsid w:val="001A3529"/>
    <w:rsid w:val="001A71E2"/>
    <w:rsid w:val="001B1DC8"/>
    <w:rsid w:val="001B1FF6"/>
    <w:rsid w:val="00276D08"/>
    <w:rsid w:val="002A57A0"/>
    <w:rsid w:val="002C7E4B"/>
    <w:rsid w:val="002E7F06"/>
    <w:rsid w:val="002F4748"/>
    <w:rsid w:val="00382E33"/>
    <w:rsid w:val="00387E0B"/>
    <w:rsid w:val="003B03BD"/>
    <w:rsid w:val="003B6A28"/>
    <w:rsid w:val="003B7550"/>
    <w:rsid w:val="003E6001"/>
    <w:rsid w:val="004151C8"/>
    <w:rsid w:val="00435F0D"/>
    <w:rsid w:val="0046471A"/>
    <w:rsid w:val="004C6C18"/>
    <w:rsid w:val="004E628A"/>
    <w:rsid w:val="004F3682"/>
    <w:rsid w:val="00516651"/>
    <w:rsid w:val="005546A5"/>
    <w:rsid w:val="00563D1B"/>
    <w:rsid w:val="005804BB"/>
    <w:rsid w:val="005A4F23"/>
    <w:rsid w:val="005D4EC4"/>
    <w:rsid w:val="005F34B9"/>
    <w:rsid w:val="006016C9"/>
    <w:rsid w:val="006771C2"/>
    <w:rsid w:val="006826A0"/>
    <w:rsid w:val="006971C0"/>
    <w:rsid w:val="006F2220"/>
    <w:rsid w:val="00785A55"/>
    <w:rsid w:val="007A0E54"/>
    <w:rsid w:val="007C1867"/>
    <w:rsid w:val="007E235C"/>
    <w:rsid w:val="007F7EAF"/>
    <w:rsid w:val="008B1C00"/>
    <w:rsid w:val="008C62C1"/>
    <w:rsid w:val="008F5455"/>
    <w:rsid w:val="009019A2"/>
    <w:rsid w:val="0091689B"/>
    <w:rsid w:val="00942356"/>
    <w:rsid w:val="00964F52"/>
    <w:rsid w:val="009A7616"/>
    <w:rsid w:val="009E62AA"/>
    <w:rsid w:val="00A018FC"/>
    <w:rsid w:val="00A10386"/>
    <w:rsid w:val="00A32CCB"/>
    <w:rsid w:val="00A56824"/>
    <w:rsid w:val="00AC3547"/>
    <w:rsid w:val="00AC69FA"/>
    <w:rsid w:val="00AD4C27"/>
    <w:rsid w:val="00AF6A36"/>
    <w:rsid w:val="00B05D79"/>
    <w:rsid w:val="00B32D3C"/>
    <w:rsid w:val="00B332DA"/>
    <w:rsid w:val="00B42FF0"/>
    <w:rsid w:val="00B5448B"/>
    <w:rsid w:val="00B6361E"/>
    <w:rsid w:val="00B737EC"/>
    <w:rsid w:val="00BA77C6"/>
    <w:rsid w:val="00BC70DE"/>
    <w:rsid w:val="00BE3C4E"/>
    <w:rsid w:val="00BF628F"/>
    <w:rsid w:val="00C23A7A"/>
    <w:rsid w:val="00C42130"/>
    <w:rsid w:val="00C86423"/>
    <w:rsid w:val="00CA6360"/>
    <w:rsid w:val="00CB1CAC"/>
    <w:rsid w:val="00CB2543"/>
    <w:rsid w:val="00CB2717"/>
    <w:rsid w:val="00CC594E"/>
    <w:rsid w:val="00CD2E0D"/>
    <w:rsid w:val="00DB4632"/>
    <w:rsid w:val="00DD2303"/>
    <w:rsid w:val="00E00EA2"/>
    <w:rsid w:val="00E0101A"/>
    <w:rsid w:val="00E15172"/>
    <w:rsid w:val="00E15FE5"/>
    <w:rsid w:val="00E7603F"/>
    <w:rsid w:val="00EB2552"/>
    <w:rsid w:val="00EB7EB7"/>
    <w:rsid w:val="00ED4F70"/>
    <w:rsid w:val="00F3396C"/>
    <w:rsid w:val="00F554E2"/>
    <w:rsid w:val="00F60C75"/>
    <w:rsid w:val="00F96E5B"/>
    <w:rsid w:val="00FA7D11"/>
    <w:rsid w:val="00FB587C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CB88BE"/>
  <w14:defaultImageDpi w14:val="96"/>
  <w15:docId w15:val="{501F8B93-4A4F-4C9D-B964-C4E00337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7F0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E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7F0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A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737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737E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岐阜市立陽南中学校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雅義</dc:creator>
  <cp:keywords/>
  <dc:description/>
  <cp:lastModifiedBy>加納 芳訓</cp:lastModifiedBy>
  <cp:revision>8</cp:revision>
  <cp:lastPrinted>2023-06-05T06:51:00Z</cp:lastPrinted>
  <dcterms:created xsi:type="dcterms:W3CDTF">2024-06-12T02:55:00Z</dcterms:created>
  <dcterms:modified xsi:type="dcterms:W3CDTF">2025-06-18T02:30:00Z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2024-06-12T02:55:06Z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5bc3b24f-2703-422f-beff-6282fed5d4c6</vt:lpwstr>
  </property>
  <property fmtid="{D5CDD505-2E9C-101B-9397-08002B2CF9AE}" pid="8" name="MSIP_Label_defa4170-0d19-0005-0004-bc88714345d2_ContentBits">
    <vt:lpwstr>0</vt:lpwstr>
  </property>
</Properties>
</file>